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65"/>
    <w:p w14:paraId="266235C1" w14:textId="77777777" w:rsidR="00CE2785" w:rsidRPr="00944542" w:rsidRDefault="0002116F" w:rsidP="0002116F">
      <w:pPr>
        <w:pStyle w:val="Heading2"/>
        <w:numPr>
          <w:ilvl w:val="1"/>
          <w:numId w:val="2"/>
        </w:numPr>
        <w:jc w:val="both"/>
        <w:rPr>
          <w:rFonts w:ascii="Times New Roman" w:hAnsi="Times New Roman"/>
          <w:b w:val="0"/>
        </w:rPr>
      </w:pPr>
      <w:r w:rsidRPr="00D07B75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23648" wp14:editId="26623649">
                <wp:simplePos x="0" y="0"/>
                <wp:positionH relativeFrom="column">
                  <wp:posOffset>4857115</wp:posOffset>
                </wp:positionH>
                <wp:positionV relativeFrom="paragraph">
                  <wp:posOffset>-328930</wp:posOffset>
                </wp:positionV>
                <wp:extent cx="944245" cy="304800"/>
                <wp:effectExtent l="12065" t="9525" r="5715" b="9525"/>
                <wp:wrapNone/>
                <wp:docPr id="130" name="Prostokąt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23656" w14:textId="77777777" w:rsidR="001F4DE7" w:rsidRPr="00FA7086" w:rsidRDefault="001F4DE7" w:rsidP="00CE2785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KK-2/305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623648" id="Prostokąt 130" o:spid="_x0000_s1026" style="position:absolute;left:0;text-align:left;margin-left:382.45pt;margin-top:-25.9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" fillcolor="silver">
                <v:textbox>
                  <w:txbxContent>
                    <w:p w14:paraId="26623656" w14:textId="77777777" w:rsidR="001F4DE7" w:rsidRPr="00FA7086" w:rsidRDefault="001F4DE7" w:rsidP="00CE2785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KK-2/305</w:t>
                      </w:r>
                    </w:p>
                  </w:txbxContent>
                </v:textbox>
              </v:rect>
            </w:pict>
          </mc:Fallback>
        </mc:AlternateContent>
      </w:r>
      <w:r w:rsidR="00CE2785" w:rsidRPr="00944542">
        <w:rPr>
          <w:rFonts w:ascii="Times New Roman" w:hAnsi="Times New Roman"/>
          <w:b w:val="0"/>
        </w:rPr>
        <w:t>Karta kontrolna przyjęcia do realizacji zlecenia korygującego zlecenie płatności (KK-2/305)</w:t>
      </w:r>
      <w:bookmarkEnd w:id="0"/>
    </w:p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808"/>
        <w:gridCol w:w="3012"/>
        <w:gridCol w:w="544"/>
        <w:gridCol w:w="708"/>
        <w:gridCol w:w="709"/>
      </w:tblGrid>
      <w:tr w:rsidR="00CE2785" w:rsidRPr="00944542" w14:paraId="266235C5" w14:textId="77777777" w:rsidTr="00BD6DD4">
        <w:trPr>
          <w:gridAfter w:val="3"/>
          <w:wAfter w:w="1961" w:type="dxa"/>
          <w:trHeight w:val="755"/>
        </w:trPr>
        <w:tc>
          <w:tcPr>
            <w:tcW w:w="7820" w:type="dxa"/>
            <w:gridSpan w:val="2"/>
            <w:vAlign w:val="center"/>
          </w:tcPr>
          <w:p w14:paraId="1FCED087" w14:textId="38DD8DA7" w:rsidR="00F97123" w:rsidRPr="00F97123" w:rsidRDefault="00F97123" w:rsidP="00F97123">
            <w:pPr>
              <w:rPr>
                <w:i/>
                <w:sz w:val="22"/>
                <w:szCs w:val="22"/>
                <w:lang w:eastAsia="x-none"/>
              </w:rPr>
            </w:pPr>
            <w:r w:rsidRPr="00F97123">
              <w:rPr>
                <w:i/>
                <w:sz w:val="22"/>
                <w:szCs w:val="22"/>
                <w:lang w:eastAsia="x-none"/>
              </w:rPr>
              <w:t>[znak sprawy]</w:t>
            </w:r>
          </w:p>
          <w:p w14:paraId="266235C2" w14:textId="324518A2" w:rsidR="00CE2785" w:rsidRPr="00F97123" w:rsidRDefault="00CE2785" w:rsidP="00F97123">
            <w:pPr>
              <w:jc w:val="center"/>
              <w:rPr>
                <w:rFonts w:ascii="Times" w:hAnsi="Times"/>
                <w:smallCaps/>
                <w:sz w:val="22"/>
                <w:szCs w:val="22"/>
              </w:rPr>
            </w:pPr>
            <w:r w:rsidRPr="00F97123">
              <w:rPr>
                <w:rFonts w:ascii="Times" w:hAnsi="Times"/>
                <w:smallCaps/>
                <w:sz w:val="22"/>
                <w:szCs w:val="22"/>
              </w:rPr>
              <w:t xml:space="preserve">karta kontrolna przyjęcia do realizacji </w:t>
            </w:r>
          </w:p>
          <w:p w14:paraId="266235C3" w14:textId="77777777" w:rsidR="00CE2785" w:rsidRPr="00F97123" w:rsidRDefault="00CE2785" w:rsidP="00F97123">
            <w:pPr>
              <w:jc w:val="center"/>
              <w:rPr>
                <w:rFonts w:ascii="Times" w:hAnsi="Times"/>
                <w:smallCaps/>
                <w:sz w:val="22"/>
                <w:szCs w:val="22"/>
              </w:rPr>
            </w:pPr>
            <w:r w:rsidRPr="00F97123">
              <w:rPr>
                <w:rFonts w:ascii="Times" w:hAnsi="Times"/>
                <w:smallCaps/>
                <w:sz w:val="22"/>
                <w:szCs w:val="22"/>
              </w:rPr>
              <w:t>zlecenia korygującego zlecenie płatności</w:t>
            </w:r>
          </w:p>
          <w:p w14:paraId="266235C4" w14:textId="77777777" w:rsidR="00CE2785" w:rsidRPr="00F97123" w:rsidRDefault="00CE2785" w:rsidP="00F97123">
            <w:pPr>
              <w:jc w:val="center"/>
              <w:rPr>
                <w:rFonts w:ascii="Times" w:hAnsi="Times"/>
                <w:smallCaps/>
                <w:sz w:val="22"/>
                <w:szCs w:val="22"/>
              </w:rPr>
            </w:pPr>
            <w:r w:rsidRPr="00F97123">
              <w:rPr>
                <w:rFonts w:ascii="Times" w:hAnsi="Times"/>
                <w:smallCaps/>
                <w:sz w:val="22"/>
                <w:szCs w:val="22"/>
              </w:rPr>
              <w:t>nr ______/________z dnia ___/___/____</w:t>
            </w:r>
          </w:p>
        </w:tc>
      </w:tr>
      <w:tr w:rsidR="00CE2785" w:rsidRPr="00944542" w14:paraId="266235C8" w14:textId="77777777" w:rsidTr="00BD6DD4">
        <w:trPr>
          <w:trHeight w:val="169"/>
        </w:trPr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14:paraId="266235C6" w14:textId="77777777" w:rsidR="00CE2785" w:rsidRPr="00944542" w:rsidRDefault="00CE2785" w:rsidP="001F4DE7">
            <w:pPr>
              <w:rPr>
                <w:i/>
                <w:sz w:val="20"/>
                <w:szCs w:val="20"/>
              </w:rPr>
            </w:pPr>
            <w:r w:rsidRPr="00944542">
              <w:rPr>
                <w:i/>
                <w:sz w:val="20"/>
                <w:szCs w:val="20"/>
              </w:rPr>
              <w:t>Część 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5C7" w14:textId="77777777" w:rsidR="00CE2785" w:rsidRPr="00944542" w:rsidRDefault="00CE2785" w:rsidP="001F4DE7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CE2785" w:rsidRPr="00944542" w14:paraId="266235CC" w14:textId="77777777" w:rsidTr="00BD6DD4">
        <w:trPr>
          <w:trHeight w:val="185"/>
        </w:trPr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6235C9" w14:textId="77777777" w:rsidR="00CE2785" w:rsidRPr="00944542" w:rsidRDefault="00CE2785" w:rsidP="001F4DE7">
            <w:pPr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5CA" w14:textId="77777777" w:rsidR="00CE2785" w:rsidRPr="00944542" w:rsidRDefault="00CE2785" w:rsidP="001F4DE7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5CB" w14:textId="77777777" w:rsidR="00CE2785" w:rsidRPr="00944542" w:rsidRDefault="00CE2785" w:rsidP="001F4DE7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CE2785" w:rsidRPr="00944542" w14:paraId="266235D0" w14:textId="77777777" w:rsidTr="00BD6DD4">
        <w:trPr>
          <w:trHeight w:val="373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CD" w14:textId="7777777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kontroli zlecenia korygującego zlecenie płatności z Księgą Dłużników przeprowadzonej przez system EBS UE stwierdza się, że beneficjent widnieje w Księdze Dłużników.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CE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CF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5D4" w14:textId="77777777" w:rsidTr="00BD6DD4">
        <w:trPr>
          <w:trHeight w:val="667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1" w14:textId="7777777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kontroli zlecenia korygującego zlecenie płatności z Rejestrem Podmiotów Wykluczonych z pomocy finansowej przeprowadzonej przez system EBS UE stwierdza się, że beneficjent widnieje w Rejestrze Podmiotów Wykluczonych z pomocy finansowej.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2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3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5D8" w14:textId="77777777" w:rsidTr="00BD6DD4">
        <w:trPr>
          <w:trHeight w:val="52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5" w14:textId="7777777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kontroli zlecenia korygującego zlecenie płatności przeprowadzonej przez system EBS UE stwierdza się, że numer rachunku bankowego beneficjenta lub jego cesjonariusza jest zgodny ze standardem NRB.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6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7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5DC" w14:textId="77777777" w:rsidTr="00BD6DD4">
        <w:trPr>
          <w:trHeight w:val="537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9" w14:textId="7777777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w przypadku płatności w formie zaliczki instytucja finansowa, która udzieliła zabezpieczenia w formie gwarancji widnieje w Rejestrze Upoważnionych Gwarantów.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A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B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5E0" w14:textId="77777777" w:rsidTr="00BD6DD4">
        <w:trPr>
          <w:trHeight w:val="319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D" w14:textId="77777777" w:rsidR="00CE2785" w:rsidRPr="00944542" w:rsidRDefault="008879F2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</w:t>
            </w:r>
            <w:r w:rsidRPr="00944542">
              <w:rPr>
                <w:sz w:val="18"/>
                <w:szCs w:val="18"/>
              </w:rPr>
              <w:t>DK potwierdz</w:t>
            </w:r>
            <w:r>
              <w:rPr>
                <w:sz w:val="18"/>
                <w:szCs w:val="18"/>
              </w:rPr>
              <w:t>ił wykonanie</w:t>
            </w:r>
            <w:r w:rsidRPr="00944542">
              <w:rPr>
                <w:sz w:val="18"/>
                <w:szCs w:val="18"/>
              </w:rPr>
              <w:t xml:space="preserve"> wymaganych kontroli i z</w:t>
            </w:r>
            <w:r>
              <w:rPr>
                <w:sz w:val="18"/>
                <w:szCs w:val="18"/>
              </w:rPr>
              <w:t>aksięgowanie zlecenia korygującego zlecenie płatności na Karcie kontrolnej.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E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DF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5E4" w14:textId="77777777" w:rsidTr="00BD6DD4">
        <w:trPr>
          <w:trHeight w:val="286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1" w14:textId="7777777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 obecność wymaganych załączników do zlecenia korygującego zlecenie płatności</w:t>
            </w:r>
            <w:r w:rsidRPr="00944542">
              <w:rPr>
                <w:sz w:val="14"/>
                <w:szCs w:val="14"/>
              </w:rPr>
              <w:t>*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2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3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5E8" w14:textId="77777777" w:rsidTr="00BD6DD4">
        <w:trPr>
          <w:trHeight w:val="319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5" w14:textId="7777777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nie została przekroczona kwota zobowiązania wobec beneficjenta wynikająca z umowy/decyzji.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6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7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5EC" w14:textId="77777777" w:rsidTr="00BD6DD4">
        <w:trPr>
          <w:trHeight w:val="319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9" w14:textId="7777777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procentowy udział źródeł finansowania w kwocie zatwierdzonej do wypłaty na zleceniu korygującym zlecenie płatności jest zgodny z tablicami finansowymi PROW 2014-2020.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A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B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5F0" w14:textId="77777777" w:rsidTr="00BD6DD4">
        <w:trPr>
          <w:trHeight w:val="319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D" w14:textId="7777777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dla końcowej transzy płatności w przypadku zleceń korygujących zlecenia płatności rozliczające zaliczkę, d</w:t>
            </w:r>
            <w:r w:rsidR="00573F70">
              <w:rPr>
                <w:sz w:val="18"/>
                <w:szCs w:val="18"/>
              </w:rPr>
              <w:t>okonano prawidłowego rozliczenia</w:t>
            </w:r>
            <w:r w:rsidRPr="00944542">
              <w:rPr>
                <w:sz w:val="18"/>
                <w:szCs w:val="18"/>
              </w:rPr>
              <w:t xml:space="preserve"> kwoty wypłaconej zaliczki.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E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F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5F4" w14:textId="77777777" w:rsidTr="00BD6DD4">
        <w:trPr>
          <w:trHeight w:val="29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F1" w14:textId="465180EF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numer zlecenia korygującego zlecenie płatności w zak</w:t>
            </w:r>
            <w:r w:rsidR="00164254">
              <w:rPr>
                <w:sz w:val="18"/>
                <w:szCs w:val="18"/>
              </w:rPr>
              <w:t xml:space="preserve">resie kolejności/liczby transz </w:t>
            </w:r>
            <w:r w:rsidRPr="00944542">
              <w:rPr>
                <w:sz w:val="18"/>
                <w:szCs w:val="18"/>
              </w:rPr>
              <w:t>jest prawidłowy</w:t>
            </w:r>
            <w:r w:rsidRPr="00944542">
              <w:rPr>
                <w:rStyle w:val="FootnoteReference"/>
                <w:sz w:val="18"/>
                <w:szCs w:val="18"/>
              </w:rPr>
              <w:footnoteReference w:id="1"/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F2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F3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5F8" w14:textId="77777777" w:rsidTr="00BD6DD4">
        <w:trPr>
          <w:trHeight w:val="286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F5" w14:textId="738E3E62" w:rsidR="00CE2785" w:rsidRPr="00944542" w:rsidDel="00361790" w:rsidRDefault="00164254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</w:t>
            </w:r>
            <w:r w:rsidR="00CE2785" w:rsidRPr="00944542">
              <w:rPr>
                <w:sz w:val="18"/>
                <w:szCs w:val="18"/>
              </w:rPr>
              <w:t>że dla płatności w formie zaliczki rachunek bankowy beneficjenta wskazany w zleceniu korygującym zlecenie płatności jest wydzielony dla obsługi zaliczki.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F6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F7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5FC" w14:textId="77777777" w:rsidTr="00BD6DD4">
        <w:trPr>
          <w:trHeight w:val="286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F9" w14:textId="7777777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 zgodność danych bankowych beneficjenta z dokumentem potwierdzającym dane bankowe beneficjenta</w:t>
            </w:r>
            <w:r w:rsidRPr="00944542">
              <w:rPr>
                <w:sz w:val="14"/>
                <w:szCs w:val="14"/>
              </w:rPr>
              <w:t>*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FA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FB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609" w14:textId="77777777" w:rsidTr="00BD6DD4">
        <w:trPr>
          <w:trHeight w:val="883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6235FD" w14:textId="69D4B5B9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 zgodność danych zawartych na zleceniu korygującym zlecenie </w:t>
            </w:r>
            <w:r w:rsidR="001F4DE7">
              <w:rPr>
                <w:sz w:val="18"/>
                <w:szCs w:val="18"/>
              </w:rPr>
              <w:t>płatności w formie papierowej/ w formacie pdf. umieszczonym w e-Teczce</w:t>
            </w:r>
            <w:r w:rsidR="001F4DE7" w:rsidRPr="00944542">
              <w:rPr>
                <w:sz w:val="18"/>
                <w:szCs w:val="18"/>
              </w:rPr>
              <w:t xml:space="preserve"> </w:t>
            </w:r>
            <w:r w:rsidRPr="00944542">
              <w:rPr>
                <w:sz w:val="18"/>
                <w:szCs w:val="18"/>
              </w:rPr>
              <w:t>z danymi na zleceniu korygującym zlecenie płatności w formie elektronicznej w zakresie:</w:t>
            </w:r>
          </w:p>
          <w:p w14:paraId="266235FE" w14:textId="77777777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kod działania/poddziałania,</w:t>
            </w:r>
          </w:p>
          <w:p w14:paraId="266235FF" w14:textId="77777777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kod pomocy,</w:t>
            </w:r>
          </w:p>
          <w:p w14:paraId="26623600" w14:textId="77777777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cel szczegółowy,</w:t>
            </w:r>
          </w:p>
          <w:p w14:paraId="26623601" w14:textId="77777777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nazwa beneficjenta,</w:t>
            </w:r>
          </w:p>
          <w:p w14:paraId="26623602" w14:textId="77777777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ID beneficjenta</w:t>
            </w:r>
          </w:p>
          <w:p w14:paraId="26623603" w14:textId="7C09CF9F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nazw</w:t>
            </w:r>
            <w:r w:rsidR="00164254">
              <w:rPr>
                <w:sz w:val="18"/>
                <w:szCs w:val="18"/>
              </w:rPr>
              <w:t>a posiadacza rachunku</w:t>
            </w:r>
            <w:r w:rsidRPr="00944542">
              <w:rPr>
                <w:sz w:val="18"/>
                <w:szCs w:val="18"/>
              </w:rPr>
              <w:t>,</w:t>
            </w:r>
          </w:p>
          <w:p w14:paraId="26623604" w14:textId="448EE238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numer </w:t>
            </w:r>
            <w:r w:rsidR="00164254">
              <w:rPr>
                <w:sz w:val="18"/>
                <w:szCs w:val="18"/>
              </w:rPr>
              <w:t>rachunku bankowego beneficjenta</w:t>
            </w:r>
            <w:r w:rsidRPr="00944542">
              <w:rPr>
                <w:sz w:val="18"/>
                <w:szCs w:val="18"/>
              </w:rPr>
              <w:t>,</w:t>
            </w:r>
          </w:p>
          <w:p w14:paraId="26623605" w14:textId="77777777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kwoty korekty zatwierdzona do wypłaty, w tym: kwota środków finansowania unijnego oraz kwota środków współfinansowania krajowego,</w:t>
            </w:r>
          </w:p>
          <w:p w14:paraId="26623606" w14:textId="77777777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numer umowy z beneficjentem /decyzji.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623607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623608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60D" w14:textId="77777777" w:rsidTr="00BD6DD4">
        <w:trPr>
          <w:trHeight w:val="296"/>
        </w:trPr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360A" w14:textId="7777777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Zlecenie korygujące zlecenie płatności zostało przyjęte do realizacji przez DF.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360B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360C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1F4DE7" w:rsidRPr="00944542" w14:paraId="46727C37" w14:textId="77777777" w:rsidTr="00BD6DD4">
        <w:trPr>
          <w:trHeight w:val="296"/>
        </w:trPr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F49D" w14:textId="2FCF175F" w:rsidR="001F4DE7" w:rsidRPr="00944542" w:rsidRDefault="001F4DE7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bookmarkStart w:id="1" w:name="_Hlk46487484"/>
            <w:r w:rsidRPr="00E74EC7">
              <w:rPr>
                <w:sz w:val="18"/>
                <w:szCs w:val="18"/>
              </w:rPr>
              <w:t xml:space="preserve">Stwierdza się, że Karta kontrolna przyjęcia do realizacji </w:t>
            </w:r>
            <w:r>
              <w:rPr>
                <w:sz w:val="18"/>
                <w:szCs w:val="18"/>
              </w:rPr>
              <w:t>zlecenia korygującego</w:t>
            </w:r>
            <w:r w:rsidRPr="0094454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zlecenie </w:t>
            </w:r>
            <w:r w:rsidRPr="00E74EC7">
              <w:rPr>
                <w:sz w:val="18"/>
                <w:szCs w:val="18"/>
              </w:rPr>
              <w:t>płatności zautoryzowan</w:t>
            </w:r>
            <w:r>
              <w:rPr>
                <w:sz w:val="18"/>
                <w:szCs w:val="18"/>
              </w:rPr>
              <w:t>ego</w:t>
            </w:r>
            <w:r w:rsidRPr="00E74EC7">
              <w:rPr>
                <w:sz w:val="18"/>
                <w:szCs w:val="18"/>
              </w:rPr>
              <w:t xml:space="preserve"> kwalifikowanym podpisem elektronicznym w formacie pdf, została automatycznie umieszczona w e-Teczce</w:t>
            </w:r>
            <w:bookmarkEnd w:id="1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E03C" w14:textId="77777777" w:rsidR="001F4DE7" w:rsidRPr="00944542" w:rsidRDefault="001F4DE7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364A" w14:textId="77777777" w:rsidR="001F4DE7" w:rsidRPr="00944542" w:rsidRDefault="001F4DE7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611" w14:textId="77777777" w:rsidTr="00BD6DD4">
        <w:trPr>
          <w:trHeight w:val="76"/>
        </w:trPr>
        <w:tc>
          <w:tcPr>
            <w:tcW w:w="8364" w:type="dxa"/>
            <w:gridSpan w:val="3"/>
            <w:tcBorders>
              <w:top w:val="single" w:sz="6" w:space="0" w:color="auto"/>
            </w:tcBorders>
          </w:tcPr>
          <w:p w14:paraId="2662360E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2662360F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6623610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614" w14:textId="77777777" w:rsidTr="00BD6DD4">
        <w:trPr>
          <w:gridAfter w:val="3"/>
          <w:wAfter w:w="1961" w:type="dxa"/>
        </w:trPr>
        <w:tc>
          <w:tcPr>
            <w:tcW w:w="4808" w:type="dxa"/>
          </w:tcPr>
          <w:p w14:paraId="26623612" w14:textId="77777777" w:rsidR="00CE2785" w:rsidRPr="00944542" w:rsidRDefault="00CE2785" w:rsidP="001F4DE7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3012" w:type="dxa"/>
          </w:tcPr>
          <w:p w14:paraId="26623613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617" w14:textId="77777777" w:rsidTr="00BD6DD4">
        <w:trPr>
          <w:gridAfter w:val="3"/>
          <w:wAfter w:w="1961" w:type="dxa"/>
        </w:trPr>
        <w:tc>
          <w:tcPr>
            <w:tcW w:w="4808" w:type="dxa"/>
          </w:tcPr>
          <w:p w14:paraId="749A457B" w14:textId="77777777" w:rsidR="00BD6DD4" w:rsidRDefault="00BD6DD4" w:rsidP="001F4DE7">
            <w:pPr>
              <w:rPr>
                <w:sz w:val="18"/>
                <w:szCs w:val="18"/>
              </w:rPr>
            </w:pPr>
          </w:p>
          <w:p w14:paraId="26623615" w14:textId="0A7D75FA" w:rsidR="00CE2785" w:rsidRPr="00944542" w:rsidRDefault="00CE2785" w:rsidP="001F4DE7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012" w:type="dxa"/>
          </w:tcPr>
          <w:p w14:paraId="26623616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61A" w14:textId="77777777" w:rsidTr="00BD6DD4">
        <w:trPr>
          <w:gridAfter w:val="3"/>
          <w:wAfter w:w="1961" w:type="dxa"/>
        </w:trPr>
        <w:tc>
          <w:tcPr>
            <w:tcW w:w="4808" w:type="dxa"/>
          </w:tcPr>
          <w:p w14:paraId="26623618" w14:textId="56E90CD3" w:rsidR="00CE2785" w:rsidRPr="00944542" w:rsidRDefault="001F4DE7" w:rsidP="001F4D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Nazwisko i Imię </w:t>
            </w:r>
            <w:r w:rsidR="00CE2785" w:rsidRPr="00944542">
              <w:rPr>
                <w:sz w:val="18"/>
                <w:szCs w:val="18"/>
              </w:rPr>
              <w:t>pracownika DF</w:t>
            </w:r>
          </w:p>
        </w:tc>
        <w:tc>
          <w:tcPr>
            <w:tcW w:w="3012" w:type="dxa"/>
          </w:tcPr>
          <w:p w14:paraId="26623619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61D" w14:textId="77777777" w:rsidTr="00BD6DD4">
        <w:trPr>
          <w:gridAfter w:val="3"/>
          <w:wAfter w:w="1961" w:type="dxa"/>
        </w:trPr>
        <w:tc>
          <w:tcPr>
            <w:tcW w:w="4808" w:type="dxa"/>
          </w:tcPr>
          <w:p w14:paraId="2A64F41A" w14:textId="77777777" w:rsidR="001F4DE7" w:rsidRDefault="001F4DE7" w:rsidP="001F4D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  <w:p w14:paraId="2662361B" w14:textId="7DF553EC" w:rsidR="00CE2785" w:rsidRPr="00944542" w:rsidRDefault="001F4DE7" w:rsidP="001F4D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</w:p>
        </w:tc>
        <w:tc>
          <w:tcPr>
            <w:tcW w:w="3012" w:type="dxa"/>
          </w:tcPr>
          <w:p w14:paraId="2662361C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621" w14:textId="77777777" w:rsidTr="00BD6DD4">
        <w:trPr>
          <w:trHeight w:val="122"/>
        </w:trPr>
        <w:tc>
          <w:tcPr>
            <w:tcW w:w="8364" w:type="dxa"/>
            <w:gridSpan w:val="3"/>
            <w:tcBorders>
              <w:right w:val="single" w:sz="6" w:space="0" w:color="auto"/>
            </w:tcBorders>
            <w:vAlign w:val="center"/>
          </w:tcPr>
          <w:p w14:paraId="2662361F" w14:textId="458799B8" w:rsidR="00CE2785" w:rsidRPr="00944542" w:rsidRDefault="00646CAB" w:rsidP="001F4DE7">
            <w:pPr>
              <w:rPr>
                <w:i/>
                <w:sz w:val="20"/>
                <w:szCs w:val="20"/>
              </w:rPr>
            </w:pPr>
            <w:r>
              <w:lastRenderedPageBreak/>
              <w:br w:type="page"/>
            </w:r>
            <w:r w:rsidR="00CE2785" w:rsidRPr="00944542">
              <w:rPr>
                <w:i/>
                <w:sz w:val="20"/>
                <w:szCs w:val="20"/>
              </w:rPr>
              <w:t>Część B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23620" w14:textId="77777777" w:rsidR="00CE2785" w:rsidRPr="00944542" w:rsidRDefault="00CE2785" w:rsidP="001F4DE7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CE2785" w:rsidRPr="00944542" w14:paraId="26623625" w14:textId="77777777" w:rsidTr="00BD6DD4">
        <w:trPr>
          <w:trHeight w:val="185"/>
        </w:trPr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623622" w14:textId="77777777" w:rsidR="00CE2785" w:rsidRPr="00944542" w:rsidRDefault="00CE2785" w:rsidP="001F4DE7">
            <w:pPr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23" w14:textId="77777777" w:rsidR="00CE2785" w:rsidRPr="00944542" w:rsidRDefault="00CE2785" w:rsidP="001F4DE7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24" w14:textId="77777777" w:rsidR="00CE2785" w:rsidRPr="00944542" w:rsidRDefault="00CE2785" w:rsidP="001F4DE7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CE2785" w:rsidRPr="00944542" w14:paraId="26623629" w14:textId="77777777" w:rsidTr="00BD6DD4">
        <w:trPr>
          <w:trHeight w:val="322"/>
        </w:trPr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23626" w14:textId="5301D68A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 </w:t>
            </w:r>
            <w:r w:rsidR="001F4DE7">
              <w:rPr>
                <w:sz w:val="18"/>
                <w:szCs w:val="18"/>
              </w:rPr>
              <w:t xml:space="preserve">obecność Raportu </w:t>
            </w:r>
            <w:r w:rsidR="001F4DE7" w:rsidRPr="00450713">
              <w:rPr>
                <w:sz w:val="18"/>
                <w:szCs w:val="18"/>
              </w:rPr>
              <w:t>Zleceń Płatności po dokonaniu potrącenia/konsumpcji</w:t>
            </w:r>
            <w:r w:rsidR="001F4DE7">
              <w:rPr>
                <w:sz w:val="18"/>
                <w:szCs w:val="18"/>
              </w:rPr>
              <w:t xml:space="preserve"> sankcji</w:t>
            </w:r>
            <w:r w:rsidR="001F4DE7" w:rsidRPr="00450713">
              <w:rPr>
                <w:sz w:val="18"/>
                <w:szCs w:val="18"/>
              </w:rPr>
              <w:t xml:space="preserve">/zaliczki do LZP zatwierdzonego do wypłaty przez DZN oraz </w:t>
            </w:r>
            <w:r w:rsidR="001F4DE7">
              <w:rPr>
                <w:sz w:val="18"/>
                <w:szCs w:val="18"/>
              </w:rPr>
              <w:t>zlecenia korygującego zlecenie</w:t>
            </w:r>
            <w:r w:rsidR="001F4DE7" w:rsidRPr="00450713">
              <w:rPr>
                <w:sz w:val="18"/>
                <w:szCs w:val="18"/>
              </w:rPr>
              <w:t xml:space="preserve"> płatności zatwierdzonego przez jednostk</w:t>
            </w:r>
            <w:r w:rsidR="001F4DE7">
              <w:rPr>
                <w:sz w:val="18"/>
                <w:szCs w:val="18"/>
              </w:rPr>
              <w:t xml:space="preserve">ę autoryzującą płatność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27" w14:textId="77777777" w:rsidR="00CE2785" w:rsidRPr="00944542" w:rsidRDefault="00CE2785" w:rsidP="001F4DE7">
            <w:pPr>
              <w:jc w:val="both"/>
              <w:rPr>
                <w:smallCap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28" w14:textId="77777777" w:rsidR="00CE2785" w:rsidRPr="00944542" w:rsidRDefault="00CE2785" w:rsidP="001F4DE7">
            <w:pPr>
              <w:jc w:val="both"/>
              <w:rPr>
                <w:smallCaps/>
                <w:sz w:val="18"/>
                <w:szCs w:val="18"/>
              </w:rPr>
            </w:pPr>
          </w:p>
        </w:tc>
      </w:tr>
      <w:tr w:rsidR="00CE2785" w:rsidRPr="00944542" w14:paraId="2662362D" w14:textId="77777777" w:rsidTr="00BD6DD4">
        <w:trPr>
          <w:trHeight w:val="322"/>
        </w:trPr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2362A" w14:textId="08904F0B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 obecność załączonej Karty kontrolnej zawierającej potwierdzenie wykonania przez DZN wymaganych kontroli.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2B" w14:textId="77777777" w:rsidR="00CE2785" w:rsidRPr="00944542" w:rsidRDefault="00CE2785" w:rsidP="001F4DE7">
            <w:pPr>
              <w:jc w:val="both"/>
              <w:rPr>
                <w:smallCap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2C" w14:textId="77777777" w:rsidR="00CE2785" w:rsidRPr="00944542" w:rsidRDefault="00CE2785" w:rsidP="001F4DE7">
            <w:pPr>
              <w:jc w:val="both"/>
              <w:rPr>
                <w:smallCaps/>
                <w:sz w:val="18"/>
                <w:szCs w:val="18"/>
              </w:rPr>
            </w:pPr>
          </w:p>
        </w:tc>
      </w:tr>
      <w:tr w:rsidR="00CE2785" w:rsidRPr="00944542" w14:paraId="26623635" w14:textId="77777777" w:rsidTr="00BD6DD4">
        <w:trPr>
          <w:trHeight w:val="322"/>
        </w:trPr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362E" w14:textId="6C7A3AEB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Dane zawarte na zleceniu korygującym </w:t>
            </w:r>
            <w:r w:rsidR="001F4DE7">
              <w:rPr>
                <w:sz w:val="18"/>
                <w:szCs w:val="18"/>
              </w:rPr>
              <w:t>na Raporcie Zleceń płatności</w:t>
            </w:r>
            <w:r w:rsidR="001F4DE7" w:rsidRPr="008D58BB">
              <w:rPr>
                <w:sz w:val="18"/>
                <w:szCs w:val="18"/>
              </w:rPr>
              <w:t xml:space="preserve"> </w:t>
            </w:r>
            <w:r w:rsidRPr="00944542">
              <w:rPr>
                <w:sz w:val="18"/>
                <w:szCs w:val="18"/>
              </w:rPr>
              <w:t>po dokonaniu potrącenia należności/ konsumpcji sankcji</w:t>
            </w:r>
            <w:r w:rsidR="001F4DE7">
              <w:rPr>
                <w:sz w:val="18"/>
                <w:szCs w:val="18"/>
              </w:rPr>
              <w:t>/ zaliczki do LZP</w:t>
            </w:r>
            <w:r w:rsidRPr="00944542">
              <w:rPr>
                <w:sz w:val="18"/>
                <w:szCs w:val="18"/>
              </w:rPr>
              <w:t xml:space="preserve"> w formie papierowej</w:t>
            </w:r>
            <w:r w:rsidR="00164254">
              <w:rPr>
                <w:sz w:val="18"/>
                <w:szCs w:val="18"/>
              </w:rPr>
              <w:t xml:space="preserve"> /w formacie pdf. umieszczonym </w:t>
            </w:r>
            <w:r w:rsidR="001F4DE7">
              <w:rPr>
                <w:sz w:val="18"/>
                <w:szCs w:val="18"/>
              </w:rPr>
              <w:t>w e-Teczce</w:t>
            </w:r>
            <w:r w:rsidRPr="00944542">
              <w:rPr>
                <w:sz w:val="18"/>
                <w:szCs w:val="18"/>
              </w:rPr>
              <w:t xml:space="preserve"> są zgodne z danymi zawartymi na zleceniu korygującym po dokonaniu potrącenia należności/konsumpcji sankcji w systemie EBS UE w zakresie:</w:t>
            </w:r>
          </w:p>
          <w:p w14:paraId="2662362F" w14:textId="77777777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kwoty zatwierdzonej do wypłaty przez j.a.,</w:t>
            </w:r>
          </w:p>
          <w:p w14:paraId="26623630" w14:textId="77777777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kwoty dokonanego potrącenia należności/konsumpcji sankcji,</w:t>
            </w:r>
          </w:p>
          <w:p w14:paraId="26623631" w14:textId="77777777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kwoty zatwierdzonej po dokonaniu potrącenia należności /konsumpcji sankcji,</w:t>
            </w:r>
          </w:p>
          <w:p w14:paraId="26623632" w14:textId="77777777" w:rsidR="00CE2785" w:rsidRPr="00944542" w:rsidRDefault="00CE2785" w:rsidP="00BD6DD4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danych bankowych beneficjenta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33" w14:textId="77777777" w:rsidR="00CE2785" w:rsidRPr="00944542" w:rsidRDefault="00CE2785" w:rsidP="001F4DE7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34" w14:textId="77777777" w:rsidR="00CE2785" w:rsidRPr="00944542" w:rsidRDefault="00CE2785" w:rsidP="001F4DE7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CE2785" w:rsidRPr="00944542" w14:paraId="26623639" w14:textId="77777777" w:rsidTr="00BD6DD4">
        <w:trPr>
          <w:trHeight w:val="322"/>
        </w:trPr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3636" w14:textId="205F5F3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br w:type="page"/>
              <w:t xml:space="preserve">Podpis osoby zatwierdzającej </w:t>
            </w:r>
            <w:r w:rsidR="001F4DE7">
              <w:rPr>
                <w:sz w:val="18"/>
                <w:szCs w:val="18"/>
              </w:rPr>
              <w:t xml:space="preserve">Raport Zleceń </w:t>
            </w:r>
            <w:r w:rsidR="001F4DE7" w:rsidRPr="00944542" w:rsidDel="0077256C">
              <w:rPr>
                <w:sz w:val="18"/>
                <w:szCs w:val="18"/>
              </w:rPr>
              <w:t xml:space="preserve">płatności </w:t>
            </w:r>
            <w:r w:rsidRPr="00944542">
              <w:rPr>
                <w:sz w:val="18"/>
                <w:szCs w:val="18"/>
              </w:rPr>
              <w:t>po dokonaniu potrącenia należności /konsumpcji sankcji</w:t>
            </w:r>
            <w:r w:rsidR="001F4DE7">
              <w:rPr>
                <w:sz w:val="18"/>
                <w:szCs w:val="18"/>
              </w:rPr>
              <w:t>/ zaliczki do LZP</w:t>
            </w:r>
            <w:r w:rsidRPr="00944542">
              <w:rPr>
                <w:sz w:val="18"/>
                <w:szCs w:val="18"/>
              </w:rPr>
              <w:t xml:space="preserve"> jest zgodny z Kartą wzorów podpisów</w:t>
            </w:r>
            <w:r w:rsidR="001F4DE7">
              <w:rPr>
                <w:sz w:val="18"/>
                <w:szCs w:val="18"/>
              </w:rPr>
              <w:t>, a w przypadku zlecenia korygującego zlecenie</w:t>
            </w:r>
            <w:r w:rsidR="001F4DE7" w:rsidRPr="00944542">
              <w:rPr>
                <w:sz w:val="18"/>
                <w:szCs w:val="18"/>
              </w:rPr>
              <w:t xml:space="preserve"> płatności po dokonaniu potrącenia należności/konsumpcji sankcji</w:t>
            </w:r>
            <w:r w:rsidR="001F4DE7">
              <w:rPr>
                <w:sz w:val="18"/>
                <w:szCs w:val="18"/>
              </w:rPr>
              <w:t xml:space="preserve"> w formacie pdf. umieszczonego w e-Teczce na Raporcie </w:t>
            </w:r>
            <w:r w:rsidR="001F4DE7" w:rsidRPr="00944542" w:rsidDel="0077256C">
              <w:rPr>
                <w:sz w:val="18"/>
                <w:szCs w:val="18"/>
              </w:rPr>
              <w:t>zlece</w:t>
            </w:r>
            <w:r w:rsidR="001F4DE7">
              <w:rPr>
                <w:sz w:val="18"/>
                <w:szCs w:val="18"/>
              </w:rPr>
              <w:t>ń</w:t>
            </w:r>
            <w:r w:rsidR="001F4DE7" w:rsidRPr="00944542" w:rsidDel="0077256C">
              <w:rPr>
                <w:sz w:val="18"/>
                <w:szCs w:val="18"/>
              </w:rPr>
              <w:t xml:space="preserve"> płatności po dokonaniu potrącenia należności /konsumpcji sankcji</w:t>
            </w:r>
            <w:r w:rsidR="001F4DE7">
              <w:rPr>
                <w:sz w:val="18"/>
                <w:szCs w:val="18"/>
              </w:rPr>
              <w:t>/ zaliczki do LZP widnieje login pracownika upoważnionego zgodnie z ww. Kartą wzorów podpisów.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37" w14:textId="77777777" w:rsidR="00CE2785" w:rsidRPr="00944542" w:rsidRDefault="00CE2785" w:rsidP="001F4DE7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38" w14:textId="77777777" w:rsidR="00CE2785" w:rsidRPr="00944542" w:rsidRDefault="00CE2785" w:rsidP="001F4DE7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CE2785" w:rsidRPr="00944542" w14:paraId="2662363D" w14:textId="77777777" w:rsidTr="00BD6DD4">
        <w:trPr>
          <w:trHeight w:val="322"/>
        </w:trPr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363A" w14:textId="77777777" w:rsidR="00CE2785" w:rsidRPr="00944542" w:rsidRDefault="00CE2785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Zlecenie korygujące po dokonaniu potrącenia należności /konsumpcji sankcji przekazane przez DZN zostało przyjęte do realizacji przez DF.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3B" w14:textId="77777777" w:rsidR="00CE2785" w:rsidRPr="00944542" w:rsidRDefault="00CE2785" w:rsidP="001F4DE7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63C" w14:textId="77777777" w:rsidR="00CE2785" w:rsidRPr="00944542" w:rsidRDefault="00CE2785" w:rsidP="001F4DE7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1F4DE7" w:rsidRPr="00944542" w14:paraId="62C350EE" w14:textId="77777777" w:rsidTr="00BD6DD4">
        <w:trPr>
          <w:trHeight w:val="322"/>
        </w:trPr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35253" w14:textId="0765525C" w:rsidR="001F4DE7" w:rsidRPr="00944542" w:rsidRDefault="001F4DE7" w:rsidP="00BD6DD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Karta kontrolna przyjęcia do realizacji zlecenia korygującego zlecenie płatności po dokonaniu potrącenia należności/konsumpcji </w:t>
            </w:r>
            <w:r w:rsidR="00164254">
              <w:rPr>
                <w:sz w:val="18"/>
                <w:szCs w:val="18"/>
              </w:rPr>
              <w:t>sankcji</w:t>
            </w:r>
            <w:r>
              <w:rPr>
                <w:sz w:val="18"/>
                <w:szCs w:val="18"/>
              </w:rPr>
              <w:t xml:space="preserve"> </w:t>
            </w:r>
            <w:r w:rsidRPr="001746DA">
              <w:rPr>
                <w:sz w:val="18"/>
                <w:szCs w:val="18"/>
              </w:rPr>
              <w:t>w formacie pdf</w:t>
            </w:r>
            <w:r>
              <w:rPr>
                <w:sz w:val="18"/>
                <w:szCs w:val="18"/>
              </w:rPr>
              <w:t>. została automatycznie umieszczona w e-Teczce.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16FE" w14:textId="77777777" w:rsidR="001F4DE7" w:rsidRPr="00944542" w:rsidRDefault="001F4DE7" w:rsidP="001F4DE7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C3C5" w14:textId="77777777" w:rsidR="001F4DE7" w:rsidRPr="00944542" w:rsidRDefault="001F4DE7" w:rsidP="001F4DE7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CE2785" w:rsidRPr="00944542" w14:paraId="26623640" w14:textId="77777777" w:rsidTr="00BD6DD4">
        <w:trPr>
          <w:gridAfter w:val="3"/>
          <w:wAfter w:w="1961" w:type="dxa"/>
        </w:trPr>
        <w:tc>
          <w:tcPr>
            <w:tcW w:w="4808" w:type="dxa"/>
          </w:tcPr>
          <w:p w14:paraId="3047552F" w14:textId="77777777" w:rsidR="00BD6DD4" w:rsidRDefault="00BD6DD4" w:rsidP="001F4DE7">
            <w:pPr>
              <w:rPr>
                <w:sz w:val="18"/>
                <w:szCs w:val="18"/>
              </w:rPr>
            </w:pPr>
          </w:p>
          <w:p w14:paraId="2662363E" w14:textId="4C2B32C4" w:rsidR="00CE2785" w:rsidRPr="00944542" w:rsidRDefault="00CE2785" w:rsidP="001F4DE7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3012" w:type="dxa"/>
          </w:tcPr>
          <w:p w14:paraId="2662363F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643" w14:textId="77777777" w:rsidTr="00BD6DD4">
        <w:trPr>
          <w:gridAfter w:val="3"/>
          <w:wAfter w:w="1961" w:type="dxa"/>
        </w:trPr>
        <w:tc>
          <w:tcPr>
            <w:tcW w:w="4808" w:type="dxa"/>
          </w:tcPr>
          <w:p w14:paraId="2AF9843C" w14:textId="77777777" w:rsidR="001F4DE7" w:rsidRDefault="001F4DE7" w:rsidP="001F4DE7">
            <w:pPr>
              <w:rPr>
                <w:sz w:val="18"/>
                <w:szCs w:val="18"/>
              </w:rPr>
            </w:pPr>
          </w:p>
          <w:p w14:paraId="26623641" w14:textId="3D02AED2" w:rsidR="00CE2785" w:rsidRPr="00944542" w:rsidRDefault="00CE2785" w:rsidP="001F4DE7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012" w:type="dxa"/>
          </w:tcPr>
          <w:p w14:paraId="26623642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  <w:tr w:rsidR="00CE2785" w:rsidRPr="00944542" w14:paraId="26623646" w14:textId="77777777" w:rsidTr="00BD6DD4">
        <w:trPr>
          <w:gridAfter w:val="3"/>
          <w:wAfter w:w="1961" w:type="dxa"/>
        </w:trPr>
        <w:tc>
          <w:tcPr>
            <w:tcW w:w="4808" w:type="dxa"/>
          </w:tcPr>
          <w:p w14:paraId="26623644" w14:textId="1EF60A00" w:rsidR="00CE2785" w:rsidRPr="00944542" w:rsidRDefault="001F4DE7" w:rsidP="001F4D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Nazwisko i Imię </w:t>
            </w:r>
            <w:r w:rsidR="00CE2785" w:rsidRPr="00944542">
              <w:rPr>
                <w:sz w:val="18"/>
                <w:szCs w:val="18"/>
              </w:rPr>
              <w:t>pracownika DF</w:t>
            </w:r>
          </w:p>
        </w:tc>
        <w:tc>
          <w:tcPr>
            <w:tcW w:w="3012" w:type="dxa"/>
          </w:tcPr>
          <w:p w14:paraId="26623645" w14:textId="77777777" w:rsidR="00CE2785" w:rsidRPr="00944542" w:rsidRDefault="00CE2785" w:rsidP="001F4DE7">
            <w:pPr>
              <w:rPr>
                <w:sz w:val="18"/>
                <w:szCs w:val="18"/>
              </w:rPr>
            </w:pPr>
          </w:p>
        </w:tc>
      </w:tr>
    </w:tbl>
    <w:p w14:paraId="23A9E99F" w14:textId="7957FAC9" w:rsidR="001F4DE7" w:rsidRDefault="001F4DE7" w:rsidP="001F4DE7">
      <w:pPr>
        <w:rPr>
          <w:sz w:val="18"/>
          <w:szCs w:val="18"/>
        </w:rPr>
      </w:pPr>
      <w:r>
        <w:rPr>
          <w:sz w:val="18"/>
          <w:szCs w:val="18"/>
        </w:rPr>
        <w:t xml:space="preserve">  Login pracownika DF</w:t>
      </w:r>
    </w:p>
    <w:p w14:paraId="48744CE8" w14:textId="77777777" w:rsidR="001F4DE7" w:rsidRDefault="001F4DE7" w:rsidP="001F4DE7">
      <w:r>
        <w:rPr>
          <w:sz w:val="18"/>
          <w:szCs w:val="18"/>
        </w:rPr>
        <w:t xml:space="preserve">  Data</w:t>
      </w:r>
    </w:p>
    <w:p w14:paraId="26623647" w14:textId="77777777" w:rsidR="00B64FE8" w:rsidRDefault="00B64FE8"/>
    <w:sectPr w:rsidR="00B64FE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8DEA6" w14:textId="77777777" w:rsidR="00D04A37" w:rsidRDefault="00D04A37" w:rsidP="00CE2785">
      <w:r>
        <w:separator/>
      </w:r>
    </w:p>
  </w:endnote>
  <w:endnote w:type="continuationSeparator" w:id="0">
    <w:p w14:paraId="375616B8" w14:textId="77777777" w:rsidR="00D04A37" w:rsidRDefault="00D04A37" w:rsidP="00CE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0482E" w14:textId="4E55F722" w:rsidR="00A668C4" w:rsidRDefault="00A668C4" w:rsidP="00407872">
    <w:pPr>
      <w:pStyle w:val="Footer"/>
      <w:jc w:val="center"/>
      <w:rPr>
        <w:b/>
        <w:color w:val="000000"/>
        <w:sz w:val="18"/>
        <w:shd w:val="clear" w:color="auto" w:fill="FFFFFF"/>
      </w:rPr>
    </w:pPr>
  </w:p>
  <w:p w14:paraId="36BA1D40" w14:textId="77777777" w:rsidR="00773E53" w:rsidRDefault="00773E53" w:rsidP="00773E53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 xml:space="preserve">KP-611-305-ARiMR/24/z </w:t>
    </w:r>
  </w:p>
  <w:p w14:paraId="26623652" w14:textId="0D19492C" w:rsidR="001F4DE7" w:rsidRPr="00C470C1" w:rsidRDefault="001F4DE7" w:rsidP="00C470C1">
    <w:pPr>
      <w:pStyle w:val="Footer"/>
      <w:jc w:val="center"/>
      <w:rPr>
        <w:sz w:val="2"/>
        <w:szCs w:val="2"/>
      </w:rPr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 w:rsidR="00BD6DD4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BD6DD4">
      <w:rPr>
        <w:noProof/>
        <w:sz w:val="18"/>
        <w:szCs w:val="18"/>
      </w:rPr>
      <w:t>2</w:t>
    </w:r>
    <w:r w:rsidRPr="002D737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66B9E" w14:textId="77777777" w:rsidR="00D04A37" w:rsidRDefault="00D04A37" w:rsidP="00CE2785">
      <w:r>
        <w:separator/>
      </w:r>
    </w:p>
  </w:footnote>
  <w:footnote w:type="continuationSeparator" w:id="0">
    <w:p w14:paraId="2FD06BBA" w14:textId="77777777" w:rsidR="00D04A37" w:rsidRDefault="00D04A37" w:rsidP="00CE2785">
      <w:r>
        <w:continuationSeparator/>
      </w:r>
    </w:p>
  </w:footnote>
  <w:footnote w:id="1">
    <w:p w14:paraId="26623655" w14:textId="77777777" w:rsidR="001F4DE7" w:rsidRDefault="001F4DE7" w:rsidP="00CE278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Nie dotyczy kontroli zleceń korygujących zlecenia płatności zatwierdzane przez KOWR dla poddziałania 3.1.</w:t>
      </w:r>
      <w:r>
        <w:rPr>
          <w:i/>
          <w:iCs/>
        </w:rPr>
        <w:t xml:space="preserve"> Wsparcie na przygotowanie do systemów jakości żywności</w:t>
      </w:r>
      <w:r>
        <w:t xml:space="preserve"> </w:t>
      </w:r>
      <w:r w:rsidRPr="001C09E1">
        <w:rPr>
          <w:sz w:val="22"/>
          <w:szCs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31002"/>
    <w:multiLevelType w:val="hybridMultilevel"/>
    <w:tmpl w:val="C48A9F9A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B45C10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8880494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C0A09"/>
    <w:multiLevelType w:val="multilevel"/>
    <w:tmpl w:val="1AB28EEA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6D4B301A"/>
    <w:multiLevelType w:val="hybridMultilevel"/>
    <w:tmpl w:val="3F62E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785"/>
    <w:rsid w:val="00003490"/>
    <w:rsid w:val="00005484"/>
    <w:rsid w:val="00010503"/>
    <w:rsid w:val="0002116F"/>
    <w:rsid w:val="000A2D2C"/>
    <w:rsid w:val="000B29F3"/>
    <w:rsid w:val="001014CB"/>
    <w:rsid w:val="00124E88"/>
    <w:rsid w:val="0013089A"/>
    <w:rsid w:val="00164254"/>
    <w:rsid w:val="00175FE0"/>
    <w:rsid w:val="00176184"/>
    <w:rsid w:val="001F0E62"/>
    <w:rsid w:val="001F2448"/>
    <w:rsid w:val="001F4DE7"/>
    <w:rsid w:val="002127B7"/>
    <w:rsid w:val="00247247"/>
    <w:rsid w:val="00365FBE"/>
    <w:rsid w:val="003A3D2E"/>
    <w:rsid w:val="003F710F"/>
    <w:rsid w:val="00407872"/>
    <w:rsid w:val="00411784"/>
    <w:rsid w:val="004A44CF"/>
    <w:rsid w:val="00524485"/>
    <w:rsid w:val="005474F9"/>
    <w:rsid w:val="0055329D"/>
    <w:rsid w:val="00573F70"/>
    <w:rsid w:val="005F0D79"/>
    <w:rsid w:val="00646CAB"/>
    <w:rsid w:val="00664E5A"/>
    <w:rsid w:val="00666EFF"/>
    <w:rsid w:val="006B6A20"/>
    <w:rsid w:val="006B6C7D"/>
    <w:rsid w:val="00740CFC"/>
    <w:rsid w:val="00742810"/>
    <w:rsid w:val="00743306"/>
    <w:rsid w:val="007726FB"/>
    <w:rsid w:val="00773962"/>
    <w:rsid w:val="00773E53"/>
    <w:rsid w:val="00794E43"/>
    <w:rsid w:val="007D5317"/>
    <w:rsid w:val="007F0435"/>
    <w:rsid w:val="0080312F"/>
    <w:rsid w:val="008301CD"/>
    <w:rsid w:val="008879F2"/>
    <w:rsid w:val="0089419A"/>
    <w:rsid w:val="009964CF"/>
    <w:rsid w:val="00A668C4"/>
    <w:rsid w:val="00AD662B"/>
    <w:rsid w:val="00B12508"/>
    <w:rsid w:val="00B64FE8"/>
    <w:rsid w:val="00B8036C"/>
    <w:rsid w:val="00BA71E5"/>
    <w:rsid w:val="00BD6DD4"/>
    <w:rsid w:val="00C3609D"/>
    <w:rsid w:val="00C470C1"/>
    <w:rsid w:val="00C51D81"/>
    <w:rsid w:val="00CB4306"/>
    <w:rsid w:val="00CC0218"/>
    <w:rsid w:val="00CC3376"/>
    <w:rsid w:val="00CE2785"/>
    <w:rsid w:val="00D04A37"/>
    <w:rsid w:val="00D10870"/>
    <w:rsid w:val="00DA400B"/>
    <w:rsid w:val="00DB3157"/>
    <w:rsid w:val="00E629B2"/>
    <w:rsid w:val="00E64E7D"/>
    <w:rsid w:val="00E67F8C"/>
    <w:rsid w:val="00EA3BD4"/>
    <w:rsid w:val="00EB4823"/>
    <w:rsid w:val="00EC41AE"/>
    <w:rsid w:val="00EE7465"/>
    <w:rsid w:val="00EF0E0F"/>
    <w:rsid w:val="00F74C15"/>
    <w:rsid w:val="00F94D11"/>
    <w:rsid w:val="00F97123"/>
    <w:rsid w:val="00FE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235C1"/>
  <w15:chartTrackingRefBased/>
  <w15:docId w15:val="{D25EFCA1-27FC-4BA0-A11C-36FE5BFB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CE2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CE278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CE278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BodyText">
    <w:name w:val="Body Text"/>
    <w:aliases w:val="(F2),A Body Text"/>
    <w:basedOn w:val="Normal"/>
    <w:link w:val="BodyTextChar"/>
    <w:rsid w:val="00CE2785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CE2785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FootnoteText">
    <w:name w:val="footnote text"/>
    <w:aliases w:val="Tekst przypisu"/>
    <w:basedOn w:val="Normal"/>
    <w:link w:val="FootnoteTextChar"/>
    <w:semiHidden/>
    <w:rsid w:val="00CE2785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CE27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aliases w:val="Odwołanie przypisu"/>
    <w:semiHidden/>
    <w:rsid w:val="00CE278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46CA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6C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646CA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46C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6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62B"/>
    <w:rPr>
      <w:rFonts w:ascii="Segoe UI" w:eastAsia="Times New Roman" w:hAnsi="Segoe UI" w:cs="Segoe UI"/>
      <w:sz w:val="18"/>
      <w:szCs w:val="18"/>
      <w:lang w:eastAsia="pl-PL"/>
    </w:rPr>
  </w:style>
  <w:style w:type="paragraph" w:styleId="ListParagraph">
    <w:name w:val="List Paragraph"/>
    <w:basedOn w:val="Normal"/>
    <w:uiPriority w:val="34"/>
    <w:qFormat/>
    <w:rsid w:val="00F97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A88B79-B32E-40A8-8F4A-2C488A1463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B16F7F-6661-4D88-8D9F-FD5158045E4D}"/>
</file>

<file path=customXml/itemProps3.xml><?xml version="1.0" encoding="utf-8"?>
<ds:datastoreItem xmlns:ds="http://schemas.openxmlformats.org/officeDocument/2006/customXml" ds:itemID="{DBC5730F-B836-49B0-A600-A58E4EDC8A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2020-10-09T09:45:00Z</cp:lastPrinted>
  <dcterms:created xsi:type="dcterms:W3CDTF">2022-10-13T16:54:00Z</dcterms:created>
  <dcterms:modified xsi:type="dcterms:W3CDTF">2022-10-13T16:54:00Z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a70841fd-f3b4-4d34-adbd-246e4e247912</vt:lpwstr>
  </property>
  <property fmtid="{D5CDD505-2E9C-101B-9397-08002B2CF9AE}" pid="3" name="ContentTypeId">
    <vt:lpwstr>0x0101006CE41EC0C64468478AFCF29ADCD73304</vt:lpwstr>
  </property>
</Properties>
</file>